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308C" w14:textId="77777777" w:rsidR="00F86156" w:rsidRDefault="00F86156" w:rsidP="00957BBE">
      <w:pPr>
        <w:pStyle w:val="Ingenafstand"/>
      </w:pPr>
    </w:p>
    <w:p w14:paraId="3658B2A1" w14:textId="257390EF" w:rsidR="00957BBE" w:rsidRPr="00F76AB1" w:rsidRDefault="00F76AB1" w:rsidP="00957BBE">
      <w:pPr>
        <w:pStyle w:val="Ingenafstand"/>
        <w:rPr>
          <w:b/>
          <w:bCs/>
          <w:color w:val="EE0000"/>
          <w:sz w:val="30"/>
          <w:szCs w:val="30"/>
        </w:rPr>
      </w:pPr>
      <w:r w:rsidRPr="00F76AB1">
        <w:rPr>
          <w:b/>
          <w:bCs/>
          <w:color w:val="EE0000"/>
          <w:sz w:val="30"/>
          <w:szCs w:val="30"/>
        </w:rPr>
        <w:t>Ansøgning om loka</w:t>
      </w:r>
      <w:r>
        <w:rPr>
          <w:b/>
          <w:bCs/>
          <w:color w:val="EE0000"/>
          <w:sz w:val="30"/>
          <w:szCs w:val="30"/>
        </w:rPr>
        <w:t>l sendetilladelse</w:t>
      </w:r>
    </w:p>
    <w:p w14:paraId="6F799D91" w14:textId="2064C243" w:rsidR="00957BBE" w:rsidRPr="00F76AB1" w:rsidRDefault="00F76AB1" w:rsidP="00957BBE">
      <w:pPr>
        <w:pStyle w:val="Ingenafstand"/>
      </w:pPr>
      <w:r>
        <w:t>Ansøgningen sendes til</w:t>
      </w:r>
      <w:r w:rsidR="00957BBE" w:rsidRPr="00F76AB1">
        <w:t>:</w:t>
      </w:r>
    </w:p>
    <w:p w14:paraId="06ACD35E" w14:textId="77777777" w:rsidR="00957BBE" w:rsidRPr="00F76AB1" w:rsidRDefault="00957BBE" w:rsidP="00957BBE">
      <w:pPr>
        <w:pStyle w:val="Ingenafstand"/>
      </w:pPr>
    </w:p>
    <w:p w14:paraId="45BEFE1E" w14:textId="00EE8442" w:rsidR="007A4240" w:rsidRPr="004837B0" w:rsidRDefault="00957BBE" w:rsidP="00957BBE">
      <w:pPr>
        <w:pStyle w:val="Ingenafstand"/>
      </w:pPr>
      <w:r w:rsidRPr="004837B0">
        <w:t>iktin@nanoq.gl</w:t>
      </w:r>
    </w:p>
    <w:p w14:paraId="7714E142" w14:textId="7F7CE54F" w:rsidR="007A4240" w:rsidRPr="00F76AB1" w:rsidRDefault="00F76AB1" w:rsidP="00957BBE">
      <w:pPr>
        <w:pStyle w:val="Ingenafstand"/>
      </w:pPr>
      <w:r w:rsidRPr="00F76AB1">
        <w:t>Departement for Uddannelse, Kultur, I</w:t>
      </w:r>
      <w:r>
        <w:t>dræt og Kirke</w:t>
      </w:r>
    </w:p>
    <w:p w14:paraId="4724EA99" w14:textId="5DD8883E" w:rsidR="007A4240" w:rsidRPr="00F76AB1" w:rsidRDefault="007A4240" w:rsidP="00957BBE">
      <w:pPr>
        <w:pStyle w:val="Ingenafstand"/>
        <w:rPr>
          <w:lang w:val="en-US"/>
        </w:rPr>
      </w:pPr>
      <w:proofErr w:type="spellStart"/>
      <w:r w:rsidRPr="00F76AB1">
        <w:rPr>
          <w:lang w:val="en-US"/>
        </w:rPr>
        <w:t>Postboks</w:t>
      </w:r>
      <w:proofErr w:type="spellEnd"/>
      <w:r w:rsidRPr="00F76AB1">
        <w:rPr>
          <w:lang w:val="en-US"/>
        </w:rPr>
        <w:t xml:space="preserve"> 1029</w:t>
      </w:r>
    </w:p>
    <w:p w14:paraId="4833921E" w14:textId="5496A645" w:rsidR="00430D46" w:rsidRDefault="007A4240" w:rsidP="007364B4">
      <w:pPr>
        <w:pStyle w:val="Ingenafstand"/>
      </w:pPr>
      <w:r>
        <w:t>3900 Nuuk</w:t>
      </w:r>
    </w:p>
    <w:p w14:paraId="35D6326F" w14:textId="77777777" w:rsidR="00430D46" w:rsidRDefault="00430D46" w:rsidP="00967BEE">
      <w:pPr>
        <w:jc w:val="center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709"/>
        <w:gridCol w:w="425"/>
        <w:gridCol w:w="1985"/>
        <w:gridCol w:w="3940"/>
      </w:tblGrid>
      <w:tr w:rsidR="006D1011" w14:paraId="357EE03D" w14:textId="2420D8CA" w:rsidTr="00071206">
        <w:trPr>
          <w:trHeight w:val="454"/>
        </w:trPr>
        <w:tc>
          <w:tcPr>
            <w:tcW w:w="1696" w:type="dxa"/>
            <w:vAlign w:val="bottom"/>
          </w:tcPr>
          <w:p w14:paraId="08EA724C" w14:textId="3313C526" w:rsidR="006D1011" w:rsidRDefault="006D1011" w:rsidP="006D1011">
            <w:r>
              <w:rPr>
                <w:b/>
                <w:bCs/>
              </w:rPr>
              <w:t>Ansøger:</w:t>
            </w:r>
          </w:p>
        </w:tc>
        <w:tc>
          <w:tcPr>
            <w:tcW w:w="8760" w:type="dxa"/>
            <w:gridSpan w:val="5"/>
            <w:vAlign w:val="bottom"/>
          </w:tcPr>
          <w:p w14:paraId="1B2971E9" w14:textId="77777777" w:rsidR="006D1011" w:rsidRDefault="006D1011" w:rsidP="006D1011"/>
        </w:tc>
      </w:tr>
      <w:tr w:rsidR="007364B4" w14:paraId="39B4953C" w14:textId="46F725BF" w:rsidTr="006D1011">
        <w:trPr>
          <w:trHeight w:val="454"/>
        </w:trPr>
        <w:tc>
          <w:tcPr>
            <w:tcW w:w="4106" w:type="dxa"/>
            <w:gridSpan w:val="3"/>
            <w:vAlign w:val="bottom"/>
          </w:tcPr>
          <w:p w14:paraId="52702617" w14:textId="0960AF0A" w:rsidR="007364B4" w:rsidRPr="007364B4" w:rsidRDefault="00D75944" w:rsidP="004230E6">
            <w:pPr>
              <w:rPr>
                <w:b/>
                <w:bCs/>
              </w:rPr>
            </w:pPr>
            <w:r>
              <w:rPr>
                <w:b/>
                <w:bCs/>
              </w:rPr>
              <w:t>GER</w:t>
            </w:r>
            <w:r w:rsidR="007364B4" w:rsidRPr="007364B4">
              <w:rPr>
                <w:b/>
                <w:bCs/>
              </w:rPr>
              <w:t>-n</w:t>
            </w:r>
            <w:r>
              <w:rPr>
                <w:b/>
                <w:bCs/>
              </w:rPr>
              <w:t>ummer</w:t>
            </w:r>
            <w:r w:rsidR="007364B4">
              <w:rPr>
                <w:b/>
                <w:bCs/>
              </w:rPr>
              <w:t>:</w:t>
            </w:r>
          </w:p>
        </w:tc>
        <w:tc>
          <w:tcPr>
            <w:tcW w:w="2410" w:type="dxa"/>
            <w:gridSpan w:val="2"/>
            <w:vAlign w:val="bottom"/>
          </w:tcPr>
          <w:p w14:paraId="33720EF5" w14:textId="6A7D1F56" w:rsidR="007364B4" w:rsidRPr="007364B4" w:rsidRDefault="00D75944" w:rsidP="004230E6">
            <w:pPr>
              <w:rPr>
                <w:b/>
                <w:bCs/>
              </w:rPr>
            </w:pPr>
            <w:r>
              <w:rPr>
                <w:b/>
                <w:bCs/>
              </w:rPr>
              <w:t>Driftsenhedsnummer</w:t>
            </w:r>
            <w:r w:rsidR="007364B4">
              <w:rPr>
                <w:b/>
                <w:bCs/>
              </w:rPr>
              <w:t>:</w:t>
            </w:r>
          </w:p>
        </w:tc>
        <w:tc>
          <w:tcPr>
            <w:tcW w:w="3940" w:type="dxa"/>
            <w:vAlign w:val="bottom"/>
          </w:tcPr>
          <w:p w14:paraId="126FECDA" w14:textId="77777777" w:rsidR="007364B4" w:rsidRPr="007364B4" w:rsidRDefault="007364B4" w:rsidP="007364B4">
            <w:pPr>
              <w:rPr>
                <w:b/>
                <w:bCs/>
              </w:rPr>
            </w:pPr>
          </w:p>
        </w:tc>
      </w:tr>
      <w:tr w:rsidR="00B12795" w14:paraId="733FC70E" w14:textId="77777777" w:rsidTr="008D3350">
        <w:trPr>
          <w:trHeight w:val="454"/>
        </w:trPr>
        <w:tc>
          <w:tcPr>
            <w:tcW w:w="10456" w:type="dxa"/>
            <w:gridSpan w:val="6"/>
            <w:vAlign w:val="bottom"/>
          </w:tcPr>
          <w:p w14:paraId="3CCBD88F" w14:textId="1D978156" w:rsidR="00B12795" w:rsidRDefault="00B12795" w:rsidP="004230E6">
            <w:r>
              <w:rPr>
                <w:b/>
                <w:bCs/>
              </w:rPr>
              <w:t>Adresse:</w:t>
            </w:r>
          </w:p>
        </w:tc>
      </w:tr>
      <w:tr w:rsidR="006D1011" w14:paraId="275A924D" w14:textId="77777777" w:rsidTr="00071206">
        <w:trPr>
          <w:trHeight w:val="454"/>
        </w:trPr>
        <w:tc>
          <w:tcPr>
            <w:tcW w:w="1696" w:type="dxa"/>
            <w:vAlign w:val="bottom"/>
          </w:tcPr>
          <w:p w14:paraId="70C458F9" w14:textId="69CC1EDB" w:rsidR="006D1011" w:rsidRPr="007364B4" w:rsidRDefault="006D1011" w:rsidP="004230E6">
            <w:pPr>
              <w:rPr>
                <w:b/>
                <w:bCs/>
              </w:rPr>
            </w:pPr>
            <w:r w:rsidRPr="007364B4">
              <w:rPr>
                <w:b/>
                <w:bCs/>
              </w:rPr>
              <w:t>Postnummer</w:t>
            </w:r>
            <w:r>
              <w:rPr>
                <w:b/>
                <w:bCs/>
              </w:rPr>
              <w:t>:</w:t>
            </w:r>
          </w:p>
        </w:tc>
        <w:tc>
          <w:tcPr>
            <w:tcW w:w="1701" w:type="dxa"/>
            <w:vAlign w:val="bottom"/>
          </w:tcPr>
          <w:p w14:paraId="37963015" w14:textId="6C91ACF5" w:rsidR="006D1011" w:rsidRPr="007364B4" w:rsidRDefault="006D1011" w:rsidP="004230E6"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1B45ACEA" w14:textId="1123EC58" w:rsidR="006D1011" w:rsidRPr="007364B4" w:rsidRDefault="006D1011" w:rsidP="004230E6">
            <w:pPr>
              <w:rPr>
                <w:b/>
                <w:bCs/>
              </w:rPr>
            </w:pPr>
            <w:r>
              <w:rPr>
                <w:b/>
                <w:bCs/>
              </w:rPr>
              <w:t>By:</w:t>
            </w:r>
          </w:p>
        </w:tc>
        <w:tc>
          <w:tcPr>
            <w:tcW w:w="5925" w:type="dxa"/>
            <w:gridSpan w:val="2"/>
            <w:vAlign w:val="bottom"/>
          </w:tcPr>
          <w:p w14:paraId="17BF7790" w14:textId="4E512D5A" w:rsidR="006D1011" w:rsidRDefault="006D1011" w:rsidP="004230E6"/>
        </w:tc>
      </w:tr>
      <w:tr w:rsidR="006D1011" w14:paraId="362680FF" w14:textId="77777777" w:rsidTr="00071206">
        <w:trPr>
          <w:trHeight w:val="454"/>
        </w:trPr>
        <w:tc>
          <w:tcPr>
            <w:tcW w:w="1696" w:type="dxa"/>
            <w:vAlign w:val="bottom"/>
          </w:tcPr>
          <w:p w14:paraId="79B7760C" w14:textId="7112A728" w:rsidR="006D1011" w:rsidRPr="007364B4" w:rsidRDefault="006D1011" w:rsidP="004230E6">
            <w:pPr>
              <w:rPr>
                <w:b/>
                <w:bCs/>
              </w:rPr>
            </w:pPr>
            <w:r>
              <w:rPr>
                <w:b/>
                <w:bCs/>
              </w:rPr>
              <w:t>Telefon:</w:t>
            </w:r>
          </w:p>
        </w:tc>
        <w:tc>
          <w:tcPr>
            <w:tcW w:w="1701" w:type="dxa"/>
            <w:vAlign w:val="bottom"/>
          </w:tcPr>
          <w:p w14:paraId="4019FED8" w14:textId="3AC22BCE" w:rsidR="006D1011" w:rsidRPr="007364B4" w:rsidRDefault="006D1011" w:rsidP="004230E6"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6156D840" w14:textId="24113BE5" w:rsidR="006D1011" w:rsidRPr="007364B4" w:rsidRDefault="006D1011" w:rsidP="004230E6">
            <w:pPr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5925" w:type="dxa"/>
            <w:gridSpan w:val="2"/>
            <w:vAlign w:val="bottom"/>
          </w:tcPr>
          <w:p w14:paraId="40527385" w14:textId="4320EDFD" w:rsidR="006D1011" w:rsidRDefault="006D1011" w:rsidP="004230E6"/>
        </w:tc>
      </w:tr>
      <w:tr w:rsidR="008D148E" w14:paraId="048829D8" w14:textId="77777777" w:rsidTr="00DF73CA">
        <w:trPr>
          <w:trHeight w:val="454"/>
        </w:trPr>
        <w:tc>
          <w:tcPr>
            <w:tcW w:w="1696" w:type="dxa"/>
            <w:vAlign w:val="bottom"/>
          </w:tcPr>
          <w:p w14:paraId="1521CCBB" w14:textId="45A4D656" w:rsidR="008D148E" w:rsidRDefault="008D148E" w:rsidP="004230E6">
            <w:pPr>
              <w:rPr>
                <w:b/>
                <w:bCs/>
              </w:rPr>
            </w:pPr>
            <w:r>
              <w:rPr>
                <w:b/>
                <w:bCs/>
              </w:rPr>
              <w:t>Kontaktperson:</w:t>
            </w:r>
          </w:p>
        </w:tc>
        <w:tc>
          <w:tcPr>
            <w:tcW w:w="8760" w:type="dxa"/>
            <w:gridSpan w:val="5"/>
            <w:vAlign w:val="bottom"/>
          </w:tcPr>
          <w:p w14:paraId="51A6BC07" w14:textId="77777777" w:rsidR="008D148E" w:rsidRDefault="008D148E" w:rsidP="004230E6"/>
        </w:tc>
      </w:tr>
    </w:tbl>
    <w:p w14:paraId="4BA5BDC6" w14:textId="77777777" w:rsidR="00967BEE" w:rsidRDefault="00967BEE" w:rsidP="00967BEE">
      <w:pPr>
        <w:jc w:val="center"/>
      </w:pP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292DA6" w14:paraId="025EACFB" w14:textId="77777777" w:rsidTr="005502F2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40B1DC56" w14:textId="78B8AAD1" w:rsidR="00292DA6" w:rsidRPr="005502F2" w:rsidRDefault="00292DA6" w:rsidP="004564D1">
            <w:pPr>
              <w:rPr>
                <w:b/>
                <w:bCs/>
              </w:rPr>
            </w:pPr>
            <w:r>
              <w:rPr>
                <w:b/>
                <w:bCs/>
              </w:rPr>
              <w:t>Sendetilladelsens geografiske udstrækning</w:t>
            </w:r>
            <w:r w:rsidR="005502F2">
              <w:rPr>
                <w:b/>
                <w:bCs/>
              </w:rPr>
              <w:t>:</w:t>
            </w:r>
          </w:p>
        </w:tc>
      </w:tr>
      <w:tr w:rsidR="00292DA6" w14:paraId="26E1A758" w14:textId="77777777" w:rsidTr="005502F2">
        <w:tc>
          <w:tcPr>
            <w:tcW w:w="10456" w:type="dxa"/>
          </w:tcPr>
          <w:p w14:paraId="6857A203" w14:textId="77777777" w:rsidR="00292DA6" w:rsidRDefault="00292DA6" w:rsidP="004564D1"/>
          <w:p w14:paraId="617E4A90" w14:textId="77777777" w:rsidR="008F3B4A" w:rsidRDefault="008F3B4A" w:rsidP="004564D1"/>
          <w:p w14:paraId="134527BD" w14:textId="77777777" w:rsidR="008F3B4A" w:rsidRDefault="008F3B4A" w:rsidP="004564D1"/>
          <w:p w14:paraId="59EE528C" w14:textId="77777777" w:rsidR="005502F2" w:rsidRDefault="005502F2" w:rsidP="004564D1"/>
        </w:tc>
      </w:tr>
    </w:tbl>
    <w:p w14:paraId="3F272B19" w14:textId="77777777" w:rsidR="004564D1" w:rsidRDefault="004564D1" w:rsidP="004564D1"/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5502F2" w14:paraId="666990EA" w14:textId="77777777" w:rsidTr="007E7E7B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70B4E2B1" w14:textId="20935A32" w:rsidR="005502F2" w:rsidRPr="005502F2" w:rsidRDefault="005502F2" w:rsidP="007E7E7B">
            <w:pPr>
              <w:rPr>
                <w:b/>
                <w:bCs/>
              </w:rPr>
            </w:pPr>
            <w:r>
              <w:rPr>
                <w:b/>
                <w:bCs/>
              </w:rPr>
              <w:t>Muligt dækningsområde</w:t>
            </w:r>
            <w:r w:rsidR="00397CDD">
              <w:rPr>
                <w:b/>
                <w:bCs/>
              </w:rPr>
              <w:t xml:space="preserve"> (</w:t>
            </w:r>
            <w:r w:rsidR="00397CDD" w:rsidRPr="00397CDD">
              <w:rPr>
                <w:b/>
                <w:bCs/>
              </w:rPr>
              <w:t>radio eller tv eller begge dele</w:t>
            </w:r>
            <w:r w:rsidR="00397CDD">
              <w:rPr>
                <w:b/>
                <w:bCs/>
              </w:rPr>
              <w:t>)</w:t>
            </w:r>
            <w:r>
              <w:rPr>
                <w:b/>
                <w:bCs/>
              </w:rPr>
              <w:t>:</w:t>
            </w:r>
          </w:p>
        </w:tc>
      </w:tr>
      <w:tr w:rsidR="005502F2" w14:paraId="723A65FB" w14:textId="77777777" w:rsidTr="007E7E7B">
        <w:tc>
          <w:tcPr>
            <w:tcW w:w="10456" w:type="dxa"/>
          </w:tcPr>
          <w:p w14:paraId="7AE96182" w14:textId="77777777" w:rsidR="005502F2" w:rsidRDefault="005502F2" w:rsidP="007E7E7B"/>
          <w:p w14:paraId="4EA38D55" w14:textId="77777777" w:rsidR="005502F2" w:rsidRDefault="005502F2" w:rsidP="007E7E7B"/>
          <w:p w14:paraId="71236D0A" w14:textId="77777777" w:rsidR="008F3B4A" w:rsidRDefault="008F3B4A" w:rsidP="007E7E7B"/>
          <w:p w14:paraId="664EA5C5" w14:textId="77777777" w:rsidR="008F3B4A" w:rsidRDefault="008F3B4A" w:rsidP="007E7E7B"/>
        </w:tc>
      </w:tr>
    </w:tbl>
    <w:p w14:paraId="73647A4D" w14:textId="77777777" w:rsidR="005502F2" w:rsidRDefault="005502F2" w:rsidP="004564D1"/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5502F2" w14:paraId="5A5CA776" w14:textId="77777777" w:rsidTr="007E7E7B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0ED34722" w14:textId="1DF341BE" w:rsidR="005502F2" w:rsidRPr="005502F2" w:rsidRDefault="005502F2" w:rsidP="007E7E7B">
            <w:pPr>
              <w:rPr>
                <w:b/>
                <w:bCs/>
              </w:rPr>
            </w:pPr>
            <w:r>
              <w:rPr>
                <w:b/>
                <w:bCs/>
              </w:rPr>
              <w:t>Sendetilladelsens genstand:</w:t>
            </w:r>
          </w:p>
        </w:tc>
      </w:tr>
      <w:tr w:rsidR="005502F2" w14:paraId="0CBB5AC2" w14:textId="77777777" w:rsidTr="007E7E7B">
        <w:tc>
          <w:tcPr>
            <w:tcW w:w="10456" w:type="dxa"/>
          </w:tcPr>
          <w:p w14:paraId="2F9137FA" w14:textId="77777777" w:rsidR="005502F2" w:rsidRDefault="005502F2" w:rsidP="007E7E7B"/>
          <w:p w14:paraId="0B68F831" w14:textId="77777777" w:rsidR="008F3B4A" w:rsidRDefault="008F3B4A" w:rsidP="007E7E7B"/>
          <w:p w14:paraId="68EB7C4C" w14:textId="77777777" w:rsidR="008F3B4A" w:rsidRDefault="008F3B4A" w:rsidP="007E7E7B"/>
          <w:p w14:paraId="711D510D" w14:textId="77777777" w:rsidR="005502F2" w:rsidRDefault="005502F2" w:rsidP="007E7E7B"/>
        </w:tc>
      </w:tr>
    </w:tbl>
    <w:p w14:paraId="1C83FED1" w14:textId="77777777" w:rsidR="005502F2" w:rsidRDefault="005502F2" w:rsidP="004564D1"/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5502F2" w14:paraId="1A452018" w14:textId="77777777" w:rsidTr="007E7E7B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2A6FB37A" w14:textId="4F838A8F" w:rsidR="005502F2" w:rsidRPr="005502F2" w:rsidRDefault="005502F2" w:rsidP="007E7E7B">
            <w:pPr>
              <w:rPr>
                <w:b/>
                <w:bCs/>
              </w:rPr>
            </w:pPr>
            <w:r>
              <w:rPr>
                <w:b/>
                <w:bCs/>
              </w:rPr>
              <w:t>Ejerforhold, styrelse og ledelse:</w:t>
            </w:r>
          </w:p>
        </w:tc>
      </w:tr>
      <w:tr w:rsidR="005502F2" w14:paraId="2B6828DE" w14:textId="77777777" w:rsidTr="007E7E7B">
        <w:tc>
          <w:tcPr>
            <w:tcW w:w="10456" w:type="dxa"/>
          </w:tcPr>
          <w:p w14:paraId="68ED0B36" w14:textId="77777777" w:rsidR="005502F2" w:rsidRDefault="005502F2" w:rsidP="007E7E7B"/>
          <w:p w14:paraId="1DC79F7A" w14:textId="77777777" w:rsidR="008F3B4A" w:rsidRDefault="008F3B4A" w:rsidP="007E7E7B"/>
          <w:p w14:paraId="73939558" w14:textId="77777777" w:rsidR="008F3B4A" w:rsidRDefault="008F3B4A" w:rsidP="007E7E7B"/>
          <w:p w14:paraId="68D4164B" w14:textId="77777777" w:rsidR="005502F2" w:rsidRDefault="005502F2" w:rsidP="007E7E7B"/>
        </w:tc>
      </w:tr>
    </w:tbl>
    <w:p w14:paraId="66877511" w14:textId="77777777" w:rsidR="005502F2" w:rsidRDefault="005502F2" w:rsidP="004564D1"/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5502F2" w14:paraId="69BF0A80" w14:textId="77777777" w:rsidTr="007E7E7B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2F8DB0A9" w14:textId="1525FC7E" w:rsidR="005502F2" w:rsidRPr="005502F2" w:rsidRDefault="005502F2" w:rsidP="007E7E7B">
            <w:pPr>
              <w:rPr>
                <w:b/>
                <w:bCs/>
              </w:rPr>
            </w:pPr>
            <w:r>
              <w:rPr>
                <w:b/>
                <w:bCs/>
              </w:rPr>
              <w:t>Eventuelt ejerskab af og samarbejde med andre medieforetagender:</w:t>
            </w:r>
          </w:p>
        </w:tc>
      </w:tr>
      <w:tr w:rsidR="005502F2" w14:paraId="65AD5B14" w14:textId="77777777" w:rsidTr="007E7E7B">
        <w:tc>
          <w:tcPr>
            <w:tcW w:w="10456" w:type="dxa"/>
          </w:tcPr>
          <w:p w14:paraId="6102B8CC" w14:textId="77777777" w:rsidR="005502F2" w:rsidRDefault="005502F2" w:rsidP="007E7E7B"/>
          <w:p w14:paraId="35AED5B3" w14:textId="77777777" w:rsidR="008F3B4A" w:rsidRDefault="008F3B4A" w:rsidP="007E7E7B"/>
          <w:p w14:paraId="7CB1FCD7" w14:textId="77777777" w:rsidR="008F3B4A" w:rsidRDefault="008F3B4A" w:rsidP="007E7E7B"/>
          <w:p w14:paraId="40786451" w14:textId="77777777" w:rsidR="005502F2" w:rsidRDefault="005502F2" w:rsidP="007E7E7B"/>
        </w:tc>
      </w:tr>
    </w:tbl>
    <w:p w14:paraId="5F392D5A" w14:textId="77777777" w:rsidR="005502F2" w:rsidRDefault="005502F2" w:rsidP="004564D1"/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5502F2" w14:paraId="035E461C" w14:textId="77777777" w:rsidTr="007E7E7B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6BBE6CBC" w14:textId="2B6E4B1A" w:rsidR="005502F2" w:rsidRPr="005502F2" w:rsidRDefault="005502F2" w:rsidP="007E7E7B">
            <w:pPr>
              <w:rPr>
                <w:b/>
                <w:bCs/>
              </w:rPr>
            </w:pPr>
            <w:r>
              <w:rPr>
                <w:b/>
                <w:bCs/>
              </w:rPr>
              <w:t>Eventuelle samarbejdspartnere:</w:t>
            </w:r>
          </w:p>
        </w:tc>
      </w:tr>
      <w:tr w:rsidR="005502F2" w14:paraId="60557907" w14:textId="77777777" w:rsidTr="007E7E7B">
        <w:tc>
          <w:tcPr>
            <w:tcW w:w="10456" w:type="dxa"/>
          </w:tcPr>
          <w:p w14:paraId="52B46388" w14:textId="77777777" w:rsidR="005502F2" w:rsidRDefault="005502F2" w:rsidP="007E7E7B"/>
          <w:p w14:paraId="027BA9A4" w14:textId="77777777" w:rsidR="008F3B4A" w:rsidRDefault="008F3B4A" w:rsidP="007E7E7B"/>
          <w:p w14:paraId="56BB3E5A" w14:textId="77777777" w:rsidR="008F3B4A" w:rsidRDefault="008F3B4A" w:rsidP="007E7E7B"/>
          <w:p w14:paraId="6D5B3D8F" w14:textId="77777777" w:rsidR="005502F2" w:rsidRDefault="005502F2" w:rsidP="007E7E7B"/>
        </w:tc>
      </w:tr>
    </w:tbl>
    <w:p w14:paraId="2090BD64" w14:textId="77777777" w:rsidR="005502F2" w:rsidRDefault="005502F2" w:rsidP="004564D1"/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5502F2" w14:paraId="4DC6340C" w14:textId="77777777" w:rsidTr="007E7E7B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21DD9C69" w14:textId="1017A876" w:rsidR="005502F2" w:rsidRPr="005502F2" w:rsidRDefault="005502F2" w:rsidP="007E7E7B">
            <w:pPr>
              <w:rPr>
                <w:b/>
                <w:bCs/>
              </w:rPr>
            </w:pPr>
            <w:r w:rsidRPr="00E22F76">
              <w:rPr>
                <w:b/>
                <w:bCs/>
              </w:rPr>
              <w:t>Programfladens opbygning og indhold, h</w:t>
            </w:r>
            <w:r>
              <w:rPr>
                <w:b/>
                <w:bCs/>
              </w:rPr>
              <w:t>erunder sprogfordeling:</w:t>
            </w:r>
          </w:p>
        </w:tc>
      </w:tr>
      <w:tr w:rsidR="005502F2" w14:paraId="4A4C1C3E" w14:textId="77777777" w:rsidTr="007E7E7B">
        <w:tc>
          <w:tcPr>
            <w:tcW w:w="10456" w:type="dxa"/>
          </w:tcPr>
          <w:p w14:paraId="47C7A147" w14:textId="77777777" w:rsidR="005502F2" w:rsidRDefault="005502F2" w:rsidP="007E7E7B"/>
          <w:p w14:paraId="77BB5D59" w14:textId="77777777" w:rsidR="008F3B4A" w:rsidRDefault="008F3B4A" w:rsidP="007E7E7B"/>
          <w:p w14:paraId="136FB136" w14:textId="77777777" w:rsidR="008F3B4A" w:rsidRDefault="008F3B4A" w:rsidP="007E7E7B"/>
          <w:p w14:paraId="5082F05E" w14:textId="77777777" w:rsidR="005502F2" w:rsidRDefault="005502F2" w:rsidP="007E7E7B"/>
        </w:tc>
      </w:tr>
    </w:tbl>
    <w:p w14:paraId="0276C7DA" w14:textId="77777777" w:rsidR="005502F2" w:rsidRDefault="005502F2" w:rsidP="004564D1"/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AE131A" w14:paraId="3444BBF2" w14:textId="77777777" w:rsidTr="007E7E7B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03000ECF" w14:textId="322DA143" w:rsidR="00AE131A" w:rsidRPr="005502F2" w:rsidRDefault="00AE131A" w:rsidP="007E7E7B">
            <w:pPr>
              <w:rPr>
                <w:b/>
                <w:bCs/>
              </w:rPr>
            </w:pPr>
            <w:r>
              <w:rPr>
                <w:b/>
                <w:bCs/>
              </w:rPr>
              <w:t>Sendetider:</w:t>
            </w:r>
          </w:p>
        </w:tc>
      </w:tr>
      <w:tr w:rsidR="00AE131A" w14:paraId="5C7F9295" w14:textId="77777777" w:rsidTr="007E7E7B">
        <w:tc>
          <w:tcPr>
            <w:tcW w:w="10456" w:type="dxa"/>
          </w:tcPr>
          <w:p w14:paraId="4BEAF4DA" w14:textId="77777777" w:rsidR="00AE131A" w:rsidRDefault="00AE131A" w:rsidP="007E7E7B"/>
          <w:p w14:paraId="57A920BF" w14:textId="77777777" w:rsidR="008F3B4A" w:rsidRDefault="008F3B4A" w:rsidP="007E7E7B"/>
          <w:p w14:paraId="512D2AB9" w14:textId="77777777" w:rsidR="00AE131A" w:rsidRDefault="00AE131A" w:rsidP="007E7E7B"/>
          <w:p w14:paraId="0FC03A0C" w14:textId="77777777" w:rsidR="008F3B4A" w:rsidRDefault="008F3B4A" w:rsidP="007E7E7B"/>
        </w:tc>
      </w:tr>
    </w:tbl>
    <w:p w14:paraId="347837C3" w14:textId="77777777" w:rsidR="00AE131A" w:rsidRDefault="00AE131A" w:rsidP="004564D1"/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752358" w14:paraId="626694CE" w14:textId="77777777" w:rsidTr="007E7E7B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0EDD7F3A" w14:textId="0ED64064" w:rsidR="00752358" w:rsidRPr="005502F2" w:rsidRDefault="00752358" w:rsidP="007E7E7B">
            <w:pPr>
              <w:rPr>
                <w:b/>
                <w:bCs/>
              </w:rPr>
            </w:pPr>
            <w:r>
              <w:rPr>
                <w:b/>
                <w:bCs/>
              </w:rPr>
              <w:t>Virksomhedens</w:t>
            </w:r>
            <w:r w:rsidRPr="00902047">
              <w:rPr>
                <w:b/>
                <w:bCs/>
              </w:rPr>
              <w:t xml:space="preserve"> finansiering</w:t>
            </w:r>
            <w:r>
              <w:rPr>
                <w:b/>
                <w:bCs/>
              </w:rPr>
              <w:t>:</w:t>
            </w:r>
          </w:p>
        </w:tc>
      </w:tr>
      <w:tr w:rsidR="00752358" w14:paraId="6C3AB539" w14:textId="77777777" w:rsidTr="007E7E7B">
        <w:tc>
          <w:tcPr>
            <w:tcW w:w="10456" w:type="dxa"/>
          </w:tcPr>
          <w:p w14:paraId="1467A0A5" w14:textId="77777777" w:rsidR="00752358" w:rsidRDefault="00752358" w:rsidP="007E7E7B"/>
          <w:p w14:paraId="6AFBC92C" w14:textId="77777777" w:rsidR="00752358" w:rsidRDefault="00752358" w:rsidP="007E7E7B"/>
          <w:p w14:paraId="32E3B741" w14:textId="77777777" w:rsidR="008F3B4A" w:rsidRDefault="008F3B4A" w:rsidP="007E7E7B"/>
          <w:p w14:paraId="668A8C71" w14:textId="77777777" w:rsidR="008F3B4A" w:rsidRDefault="008F3B4A" w:rsidP="007E7E7B"/>
        </w:tc>
      </w:tr>
    </w:tbl>
    <w:p w14:paraId="7DAE840D" w14:textId="77777777" w:rsidR="00752358" w:rsidRDefault="00752358" w:rsidP="004564D1"/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752358" w14:paraId="09920BBF" w14:textId="77777777" w:rsidTr="007E7E7B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75D50E49" w14:textId="71E3D08C" w:rsidR="00752358" w:rsidRPr="005502F2" w:rsidRDefault="00752358" w:rsidP="007E7E7B">
            <w:pPr>
              <w:rPr>
                <w:b/>
                <w:bCs/>
              </w:rPr>
            </w:pPr>
            <w:r>
              <w:rPr>
                <w:b/>
                <w:bCs/>
              </w:rPr>
              <w:t>Sende- og produktionsudstyr:</w:t>
            </w:r>
          </w:p>
        </w:tc>
      </w:tr>
      <w:tr w:rsidR="00752358" w14:paraId="0B48B695" w14:textId="77777777" w:rsidTr="007E7E7B">
        <w:tc>
          <w:tcPr>
            <w:tcW w:w="10456" w:type="dxa"/>
          </w:tcPr>
          <w:p w14:paraId="42D9505D" w14:textId="77777777" w:rsidR="00752358" w:rsidRDefault="00752358" w:rsidP="007E7E7B"/>
          <w:p w14:paraId="65A90015" w14:textId="77777777" w:rsidR="008F3B4A" w:rsidRDefault="008F3B4A" w:rsidP="007E7E7B"/>
          <w:p w14:paraId="69173221" w14:textId="77777777" w:rsidR="008F3B4A" w:rsidRDefault="008F3B4A" w:rsidP="007E7E7B"/>
          <w:p w14:paraId="25ECDF8C" w14:textId="77777777" w:rsidR="00752358" w:rsidRDefault="00752358" w:rsidP="007E7E7B"/>
        </w:tc>
      </w:tr>
    </w:tbl>
    <w:p w14:paraId="45CA1D5B" w14:textId="77777777" w:rsidR="00752358" w:rsidRDefault="00752358" w:rsidP="004564D1"/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752358" w14:paraId="057CF78E" w14:textId="77777777" w:rsidTr="007E7E7B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1064C8ED" w14:textId="4FFB7F07" w:rsidR="00752358" w:rsidRPr="005502F2" w:rsidRDefault="00752358" w:rsidP="007E7E7B">
            <w:pPr>
              <w:rPr>
                <w:b/>
                <w:bCs/>
              </w:rPr>
            </w:pPr>
            <w:r>
              <w:rPr>
                <w:b/>
                <w:bCs/>
              </w:rPr>
              <w:t>Dokumentation for frekvenstilladelse:</w:t>
            </w:r>
          </w:p>
        </w:tc>
      </w:tr>
      <w:tr w:rsidR="00752358" w14:paraId="49D5B25B" w14:textId="77777777" w:rsidTr="007E7E7B">
        <w:tc>
          <w:tcPr>
            <w:tcW w:w="10456" w:type="dxa"/>
          </w:tcPr>
          <w:p w14:paraId="2631B2B1" w14:textId="77777777" w:rsidR="00752358" w:rsidRDefault="00752358" w:rsidP="007E7E7B"/>
          <w:p w14:paraId="36046403" w14:textId="77777777" w:rsidR="008F3B4A" w:rsidRDefault="008F3B4A" w:rsidP="007E7E7B"/>
          <w:p w14:paraId="2BB05AD7" w14:textId="77777777" w:rsidR="008F3B4A" w:rsidRDefault="008F3B4A" w:rsidP="007E7E7B"/>
          <w:p w14:paraId="5BA0FB4D" w14:textId="77777777" w:rsidR="00752358" w:rsidRDefault="00752358" w:rsidP="007E7E7B"/>
        </w:tc>
      </w:tr>
    </w:tbl>
    <w:p w14:paraId="4DB92F54" w14:textId="77777777" w:rsidR="004230E6" w:rsidRPr="00754C64" w:rsidRDefault="004230E6" w:rsidP="00752358"/>
    <w:p w14:paraId="4EE4E50E" w14:textId="77777777" w:rsidR="00430D46" w:rsidRPr="00754C64" w:rsidRDefault="00430D46" w:rsidP="00967BEE">
      <w:pPr>
        <w:jc w:val="center"/>
      </w:pP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2689"/>
        <w:gridCol w:w="7767"/>
      </w:tblGrid>
      <w:tr w:rsidR="00430D46" w14:paraId="5D6F223F" w14:textId="77777777" w:rsidTr="003F12EC">
        <w:tc>
          <w:tcPr>
            <w:tcW w:w="2689" w:type="dxa"/>
            <w:tcBorders>
              <w:top w:val="nil"/>
              <w:left w:val="nil"/>
            </w:tcBorders>
            <w:vAlign w:val="bottom"/>
          </w:tcPr>
          <w:p w14:paraId="323EEEF7" w14:textId="7B5C7352" w:rsidR="00430D46" w:rsidRPr="007364B4" w:rsidRDefault="001F7E95" w:rsidP="00430D46">
            <w:pPr>
              <w:rPr>
                <w:b/>
                <w:bCs/>
              </w:rPr>
            </w:pPr>
            <w:r>
              <w:rPr>
                <w:b/>
                <w:bCs/>
              </w:rPr>
              <w:t>Dato</w:t>
            </w:r>
            <w:r w:rsidR="00430D46" w:rsidRPr="007364B4">
              <w:rPr>
                <w:b/>
                <w:bCs/>
              </w:rPr>
              <w:t>:</w:t>
            </w:r>
          </w:p>
        </w:tc>
        <w:tc>
          <w:tcPr>
            <w:tcW w:w="7767" w:type="dxa"/>
            <w:tcBorders>
              <w:top w:val="nil"/>
              <w:right w:val="nil"/>
            </w:tcBorders>
            <w:vAlign w:val="bottom"/>
          </w:tcPr>
          <w:p w14:paraId="33624EA0" w14:textId="1DF00CF6" w:rsidR="00430D46" w:rsidRPr="007364B4" w:rsidRDefault="001F7E95" w:rsidP="00430D46">
            <w:pPr>
              <w:rPr>
                <w:b/>
                <w:bCs/>
              </w:rPr>
            </w:pPr>
            <w:r>
              <w:rPr>
                <w:b/>
                <w:bCs/>
              </w:rPr>
              <w:t>Underskrift</w:t>
            </w:r>
            <w:r w:rsidR="007364B4">
              <w:rPr>
                <w:b/>
                <w:bCs/>
              </w:rPr>
              <w:t>:</w:t>
            </w:r>
          </w:p>
        </w:tc>
      </w:tr>
    </w:tbl>
    <w:p w14:paraId="6FCC1E5B" w14:textId="77777777" w:rsidR="00430D46" w:rsidRDefault="00430D46" w:rsidP="00967BEE">
      <w:pPr>
        <w:jc w:val="center"/>
      </w:pPr>
    </w:p>
    <w:sectPr w:rsidR="00430D46" w:rsidSect="00967BEE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1A6F" w14:textId="77777777" w:rsidR="00023C00" w:rsidRDefault="00023C00" w:rsidP="003F526F">
      <w:pPr>
        <w:spacing w:after="0" w:line="240" w:lineRule="auto"/>
      </w:pPr>
      <w:r>
        <w:separator/>
      </w:r>
    </w:p>
  </w:endnote>
  <w:endnote w:type="continuationSeparator" w:id="0">
    <w:p w14:paraId="304D921A" w14:textId="77777777" w:rsidR="00023C00" w:rsidRDefault="00023C00" w:rsidP="003F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1855" w14:textId="77777777" w:rsidR="00023C00" w:rsidRDefault="00023C00" w:rsidP="003F526F">
      <w:pPr>
        <w:spacing w:after="0" w:line="240" w:lineRule="auto"/>
      </w:pPr>
      <w:r>
        <w:separator/>
      </w:r>
    </w:p>
  </w:footnote>
  <w:footnote w:type="continuationSeparator" w:id="0">
    <w:p w14:paraId="1F6A35B2" w14:textId="77777777" w:rsidR="00023C00" w:rsidRDefault="00023C00" w:rsidP="003F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3A60" w14:textId="34C3BA0A" w:rsidR="003F526F" w:rsidRDefault="003F526F" w:rsidP="003F526F">
    <w:pPr>
      <w:pStyle w:val="Lillev"/>
      <w:ind w:right="1729"/>
      <w:jc w:val="left"/>
    </w:pPr>
    <w:proofErr w:type="spellStart"/>
    <w:r>
      <w:t>Ilinniartitaanermut</w:t>
    </w:r>
    <w:proofErr w:type="spellEnd"/>
    <w:r>
      <w:t xml:space="preserve">, </w:t>
    </w:r>
    <w:proofErr w:type="spellStart"/>
    <w:r>
      <w:t>Kultureqarnermut</w:t>
    </w:r>
    <w:proofErr w:type="spellEnd"/>
    <w:r>
      <w:t xml:space="preserve">, </w:t>
    </w:r>
    <w:proofErr w:type="spellStart"/>
    <w:r>
      <w:t>Timersornermut</w:t>
    </w:r>
    <w:proofErr w:type="spellEnd"/>
    <w:r>
      <w:t xml:space="preserve"> </w:t>
    </w:r>
    <w:proofErr w:type="spellStart"/>
    <w:r>
      <w:t>Ilageeqarnermu</w:t>
    </w:r>
    <w:r>
      <w:rPr>
        <w:noProof/>
        <w:lang w:val="kl-GL" w:eastAsia="kl-GL"/>
      </w:rPr>
      <w:drawing>
        <wp:anchor distT="0" distB="0" distL="114300" distR="114300" simplePos="0" relativeHeight="251659264" behindDoc="0" locked="1" layoutInCell="1" allowOverlap="1" wp14:anchorId="68210827" wp14:editId="5642AE9C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0" b="0"/>
          <wp:wrapNone/>
          <wp:docPr id="22" name="Billede 22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llu</w:t>
    </w:r>
    <w:proofErr w:type="spellEnd"/>
    <w:r>
      <w:t xml:space="preserve"> </w:t>
    </w:r>
    <w:proofErr w:type="spellStart"/>
    <w:r>
      <w:t>Naalakkersuis</w:t>
    </w:r>
    <w:r w:rsidR="00AB2EAB">
      <w:t>oqarfik</w:t>
    </w:r>
    <w:proofErr w:type="spellEnd"/>
    <w:r>
      <w:t xml:space="preserve"> </w:t>
    </w:r>
  </w:p>
  <w:p w14:paraId="55395528" w14:textId="7B3846DE" w:rsidR="003F526F" w:rsidRPr="00E25CDA" w:rsidRDefault="00AB2EAB" w:rsidP="003F526F">
    <w:pPr>
      <w:pStyle w:val="Lillev"/>
      <w:ind w:right="1304"/>
      <w:jc w:val="left"/>
    </w:pPr>
    <w:r>
      <w:t>Departement</w:t>
    </w:r>
    <w:r w:rsidR="003F526F">
      <w:t xml:space="preserve"> for Uddannelse,</w:t>
    </w:r>
    <w:r w:rsidR="003F526F" w:rsidRPr="00AD2326">
      <w:t xml:space="preserve"> </w:t>
    </w:r>
    <w:r w:rsidR="003F526F">
      <w:t>Kultur, Idræt og Kirke</w:t>
    </w:r>
  </w:p>
  <w:p w14:paraId="1384C909" w14:textId="77777777" w:rsidR="003F526F" w:rsidRPr="00BF0DEB" w:rsidRDefault="003F526F" w:rsidP="003F526F">
    <w:pPr>
      <w:pStyle w:val="Lillev"/>
      <w:ind w:right="1304"/>
      <w:jc w:val="left"/>
    </w:pPr>
  </w:p>
  <w:p w14:paraId="35A5494D" w14:textId="77777777" w:rsidR="003F526F" w:rsidRDefault="003F526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463"/>
    <w:multiLevelType w:val="hybridMultilevel"/>
    <w:tmpl w:val="ACD4CF5E"/>
    <w:lvl w:ilvl="0" w:tplc="FB405F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C6EB2"/>
    <w:multiLevelType w:val="hybridMultilevel"/>
    <w:tmpl w:val="071C2926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1208">
    <w:abstractNumId w:val="1"/>
  </w:num>
  <w:num w:numId="2" w16cid:durableId="137246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EE"/>
    <w:rsid w:val="00023C00"/>
    <w:rsid w:val="000411BF"/>
    <w:rsid w:val="00071206"/>
    <w:rsid w:val="00142E6C"/>
    <w:rsid w:val="00164331"/>
    <w:rsid w:val="001F7E95"/>
    <w:rsid w:val="00252005"/>
    <w:rsid w:val="00292DA6"/>
    <w:rsid w:val="003458E2"/>
    <w:rsid w:val="00397CDD"/>
    <w:rsid w:val="003F12EC"/>
    <w:rsid w:val="003F526F"/>
    <w:rsid w:val="004230E6"/>
    <w:rsid w:val="00430D46"/>
    <w:rsid w:val="004564D1"/>
    <w:rsid w:val="004837B0"/>
    <w:rsid w:val="005502F2"/>
    <w:rsid w:val="00554DFF"/>
    <w:rsid w:val="00632A53"/>
    <w:rsid w:val="006D1011"/>
    <w:rsid w:val="006E3937"/>
    <w:rsid w:val="006F7A66"/>
    <w:rsid w:val="00714E11"/>
    <w:rsid w:val="00721B39"/>
    <w:rsid w:val="007364B4"/>
    <w:rsid w:val="00752358"/>
    <w:rsid w:val="00754C64"/>
    <w:rsid w:val="00771E48"/>
    <w:rsid w:val="007A4240"/>
    <w:rsid w:val="0081082C"/>
    <w:rsid w:val="008D148E"/>
    <w:rsid w:val="008F3A2E"/>
    <w:rsid w:val="008F3B4A"/>
    <w:rsid w:val="00902047"/>
    <w:rsid w:val="00927390"/>
    <w:rsid w:val="00957BBE"/>
    <w:rsid w:val="00967BEE"/>
    <w:rsid w:val="00AB2EAB"/>
    <w:rsid w:val="00AE131A"/>
    <w:rsid w:val="00B12795"/>
    <w:rsid w:val="00B16767"/>
    <w:rsid w:val="00B31029"/>
    <w:rsid w:val="00CD778F"/>
    <w:rsid w:val="00D75944"/>
    <w:rsid w:val="00DF0C0F"/>
    <w:rsid w:val="00E22F76"/>
    <w:rsid w:val="00E41207"/>
    <w:rsid w:val="00F07825"/>
    <w:rsid w:val="00F76AB1"/>
    <w:rsid w:val="00F86156"/>
    <w:rsid w:val="00F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3A75"/>
  <w15:chartTrackingRefBased/>
  <w15:docId w15:val="{CED97B2C-9E31-4E69-A26C-059099BD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67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rktcitat">
    <w:name w:val="Intense Quote"/>
    <w:basedOn w:val="Normal"/>
    <w:next w:val="Normal"/>
    <w:link w:val="StrktcitatTegn"/>
    <w:uiPriority w:val="30"/>
    <w:qFormat/>
    <w:rsid w:val="00967BE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7BEE"/>
    <w:rPr>
      <w:i/>
      <w:iCs/>
      <w:color w:val="4472C4" w:themeColor="accent1"/>
    </w:rPr>
  </w:style>
  <w:style w:type="character" w:styleId="Hyperlink">
    <w:name w:val="Hyperlink"/>
    <w:basedOn w:val="Standardskrifttypeiafsnit"/>
    <w:uiPriority w:val="99"/>
    <w:unhideWhenUsed/>
    <w:rsid w:val="00967BE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67BEE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3F5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F526F"/>
  </w:style>
  <w:style w:type="paragraph" w:styleId="Sidefod">
    <w:name w:val="footer"/>
    <w:basedOn w:val="Normal"/>
    <w:link w:val="SidefodTegn"/>
    <w:uiPriority w:val="99"/>
    <w:unhideWhenUsed/>
    <w:rsid w:val="003F5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F526F"/>
  </w:style>
  <w:style w:type="paragraph" w:customStyle="1" w:styleId="Lillev">
    <w:name w:val="Lille v"/>
    <w:basedOn w:val="Sidehoved"/>
    <w:link w:val="Lille1Tegn"/>
    <w:qFormat/>
    <w:rsid w:val="003F526F"/>
    <w:pPr>
      <w:tabs>
        <w:tab w:val="clear" w:pos="4513"/>
        <w:tab w:val="clear" w:pos="9026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link w:val="Lillev"/>
    <w:rsid w:val="003F526F"/>
    <w:rPr>
      <w:rFonts w:ascii="Arial" w:eastAsia="Times New Roman" w:hAnsi="Arial" w:cs="Times New Roman"/>
      <w:sz w:val="14"/>
      <w:szCs w:val="24"/>
    </w:rPr>
  </w:style>
  <w:style w:type="paragraph" w:styleId="Listeafsnit">
    <w:name w:val="List Paragraph"/>
    <w:basedOn w:val="Normal"/>
    <w:uiPriority w:val="34"/>
    <w:qFormat/>
    <w:rsid w:val="004230E6"/>
    <w:pPr>
      <w:ind w:left="720"/>
      <w:contextualSpacing/>
    </w:pPr>
  </w:style>
  <w:style w:type="paragraph" w:styleId="Ingenafstand">
    <w:name w:val="No Spacing"/>
    <w:uiPriority w:val="1"/>
    <w:qFormat/>
    <w:rsid w:val="00957B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111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 Brandt</dc:creator>
  <cp:keywords/>
  <dc:description/>
  <cp:lastModifiedBy>Naja Brandt-Møller</cp:lastModifiedBy>
  <cp:revision>11</cp:revision>
  <dcterms:created xsi:type="dcterms:W3CDTF">2025-11-19T12:42:00Z</dcterms:created>
  <dcterms:modified xsi:type="dcterms:W3CDTF">2026-01-05T14:27:00Z</dcterms:modified>
</cp:coreProperties>
</file>